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1F9F5" w14:textId="4451059E" w:rsidR="00E03CAB" w:rsidRDefault="00C26728" w:rsidP="000A6F86">
      <w:pPr>
        <w:tabs>
          <w:tab w:val="center" w:pos="4320"/>
          <w:tab w:val="right" w:pos="8640"/>
        </w:tabs>
        <w:jc w:val="center"/>
        <w:rPr>
          <w:b/>
          <w:i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3514C19" wp14:editId="3626D83F">
            <wp:simplePos x="0" y="0"/>
            <wp:positionH relativeFrom="column">
              <wp:posOffset>-954505</wp:posOffset>
            </wp:positionH>
            <wp:positionV relativeFrom="paragraph">
              <wp:posOffset>-1348272</wp:posOffset>
            </wp:positionV>
            <wp:extent cx="7774940" cy="1147266"/>
            <wp:effectExtent l="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5171" cy="114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02AF" w:rsidRPr="000A6F86">
        <w:rPr>
          <w:b/>
          <w:i/>
          <w:sz w:val="36"/>
          <w:szCs w:val="36"/>
        </w:rPr>
        <w:t xml:space="preserve">FORMATION À LA </w:t>
      </w:r>
      <w:r w:rsidR="00A81326" w:rsidRPr="000A6F86">
        <w:rPr>
          <w:b/>
          <w:i/>
          <w:sz w:val="36"/>
          <w:szCs w:val="36"/>
        </w:rPr>
        <w:t>PLANIFICATION</w:t>
      </w:r>
      <w:bookmarkStart w:id="0" w:name="_gjdgxs" w:colFirst="0" w:colLast="0"/>
      <w:bookmarkEnd w:id="0"/>
    </w:p>
    <w:p w14:paraId="77F0A1F4" w14:textId="77777777" w:rsidR="000A6F86" w:rsidRPr="000A6F86" w:rsidRDefault="000A6F86" w:rsidP="000A6F86">
      <w:pPr>
        <w:tabs>
          <w:tab w:val="center" w:pos="4320"/>
          <w:tab w:val="right" w:pos="8640"/>
        </w:tabs>
        <w:jc w:val="center"/>
        <w:rPr>
          <w:b/>
          <w:i/>
          <w:sz w:val="36"/>
          <w:szCs w:val="36"/>
        </w:rPr>
      </w:pPr>
    </w:p>
    <w:tbl>
      <w:tblPr>
        <w:tblW w:w="11057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3849"/>
        <w:gridCol w:w="1843"/>
        <w:gridCol w:w="5365"/>
      </w:tblGrid>
      <w:tr w:rsidR="000A6F86" w14:paraId="7A031478" w14:textId="651B0BD0" w:rsidTr="00C26728">
        <w:trPr>
          <w:trHeight w:val="302"/>
          <w:jc w:val="center"/>
        </w:trPr>
        <w:tc>
          <w:tcPr>
            <w:tcW w:w="3849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F0AA3" w14:textId="76290AEC" w:rsidR="000A6F86" w:rsidRDefault="000A6F86" w:rsidP="00387AC6">
            <w:pPr>
              <w:widowControl w:val="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Nom </w:t>
            </w:r>
          </w:p>
        </w:tc>
        <w:tc>
          <w:tcPr>
            <w:tcW w:w="1843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F8DD" w14:textId="2E323F96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Niveau scolaire</w:t>
            </w:r>
          </w:p>
        </w:tc>
        <w:tc>
          <w:tcPr>
            <w:tcW w:w="5365" w:type="dxa"/>
            <w:shd w:val="clear" w:color="auto" w:fill="E2EFD9" w:themeFill="accent6" w:themeFillTint="33"/>
          </w:tcPr>
          <w:p w14:paraId="59A11D6D" w14:textId="7B31A645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Matière</w:t>
            </w:r>
          </w:p>
        </w:tc>
      </w:tr>
      <w:tr w:rsidR="000A6F86" w14:paraId="267FB7FD" w14:textId="14F2C9E6" w:rsidTr="00C26728">
        <w:trPr>
          <w:jc w:val="center"/>
        </w:trPr>
        <w:tc>
          <w:tcPr>
            <w:tcW w:w="3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525CB" w14:textId="3295DE3B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D3A9" w14:textId="6AE682DA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65" w:type="dxa"/>
          </w:tcPr>
          <w:p w14:paraId="4138343A" w14:textId="77777777" w:rsidR="000A6F86" w:rsidRDefault="000A6F86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319334E9" w14:textId="77777777" w:rsidR="00C26728" w:rsidRDefault="00C26728" w:rsidP="000A6F86">
      <w:pPr>
        <w:tabs>
          <w:tab w:val="center" w:pos="4320"/>
          <w:tab w:val="right" w:pos="8640"/>
        </w:tabs>
        <w:rPr>
          <w:rFonts w:ascii="Poppins" w:hAnsi="Poppins" w:cs="Poppins"/>
          <w:color w:val="000000" w:themeColor="text1"/>
        </w:rPr>
      </w:pPr>
    </w:p>
    <w:p w14:paraId="218CF93E" w14:textId="50002B8A" w:rsidR="00E03CAB" w:rsidRPr="00910C55" w:rsidRDefault="00910C55" w:rsidP="000A6F86">
      <w:pPr>
        <w:tabs>
          <w:tab w:val="center" w:pos="4320"/>
          <w:tab w:val="right" w:pos="8640"/>
        </w:tabs>
        <w:rPr>
          <w:iCs/>
          <w:sz w:val="12"/>
          <w:szCs w:val="12"/>
        </w:rPr>
      </w:pPr>
      <w:r>
        <w:rPr>
          <w:iCs/>
          <w:sz w:val="12"/>
          <w:szCs w:val="12"/>
        </w:rPr>
        <w:br/>
      </w: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E03CAB" w14:paraId="3055FD94" w14:textId="77777777" w:rsidTr="009C519E">
        <w:trPr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BC809" w14:textId="579523CE" w:rsidR="00E03CAB" w:rsidRDefault="00E03CAB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Résultat.s d’apprentissage</w:t>
            </w:r>
          </w:p>
        </w:tc>
      </w:tr>
      <w:tr w:rsidR="00E03CAB" w14:paraId="303C807F" w14:textId="77777777" w:rsidTr="00951204">
        <w:trPr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B8790" w14:textId="5EAE5218" w:rsidR="00E03CAB" w:rsidRDefault="00E03CAB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  <w:tr w:rsidR="00E03CAB" w14:paraId="785DC53B" w14:textId="77777777" w:rsidTr="00E03CAB">
        <w:trPr>
          <w:trHeight w:val="25"/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F00C8" w14:textId="33D20A34" w:rsidR="00E03CAB" w:rsidRDefault="00E03CAB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Intention </w:t>
            </w:r>
            <w:r w:rsidR="00A40FBF">
              <w:rPr>
                <w:b/>
                <w:color w:val="000000"/>
                <w:sz w:val="24"/>
                <w:szCs w:val="24"/>
              </w:rPr>
              <w:t>pédagogique</w:t>
            </w:r>
          </w:p>
        </w:tc>
      </w:tr>
      <w:tr w:rsidR="0037354E" w14:paraId="1AF6DC85" w14:textId="77777777" w:rsidTr="000A6F86">
        <w:trPr>
          <w:trHeight w:val="320"/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C4103" w14:textId="77777777" w:rsidR="0037354E" w:rsidRDefault="0037354E" w:rsidP="00387AC6">
            <w:pPr>
              <w:widowControl w:val="0"/>
              <w:rPr>
                <w:b/>
                <w:sz w:val="24"/>
                <w:szCs w:val="24"/>
              </w:rPr>
            </w:pPr>
          </w:p>
        </w:tc>
      </w:tr>
      <w:tr w:rsidR="00E03CAB" w14:paraId="2761FC10" w14:textId="77777777" w:rsidTr="0037354E">
        <w:trPr>
          <w:trHeight w:val="440"/>
          <w:jc w:val="center"/>
        </w:trPr>
        <w:tc>
          <w:tcPr>
            <w:tcW w:w="11040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85F04" w14:textId="4B4BD6AF" w:rsidR="00E03CAB" w:rsidRDefault="0037354E" w:rsidP="00387AC6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Évaluation en cours d’apprentissage</w:t>
            </w:r>
          </w:p>
        </w:tc>
      </w:tr>
      <w:tr w:rsidR="0037354E" w14:paraId="0A9C80DD" w14:textId="77777777" w:rsidTr="000A6F86">
        <w:trPr>
          <w:trHeight w:val="281"/>
          <w:jc w:val="center"/>
        </w:trPr>
        <w:tc>
          <w:tcPr>
            <w:tcW w:w="11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B8225" w14:textId="77777777" w:rsidR="0037354E" w:rsidRDefault="0037354E" w:rsidP="00387AC6">
            <w:pPr>
              <w:widowControl w:val="0"/>
              <w:rPr>
                <w:b/>
                <w:sz w:val="24"/>
                <w:szCs w:val="24"/>
              </w:rPr>
            </w:pPr>
          </w:p>
        </w:tc>
      </w:tr>
    </w:tbl>
    <w:p w14:paraId="41C2AEF8" w14:textId="37716BEC" w:rsidR="00775641" w:rsidRDefault="00775641" w:rsidP="00775641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13AEF44C" w14:textId="6D488239" w:rsidR="00910C55" w:rsidRPr="00910C55" w:rsidRDefault="00910C55" w:rsidP="00910C55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37354E" w14:paraId="5083D37C" w14:textId="77777777" w:rsidTr="00387AC6">
        <w:trPr>
          <w:trHeight w:val="25"/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F3AE8" w14:textId="2BBA11F4" w:rsidR="00246BA9" w:rsidRPr="00246BA9" w:rsidRDefault="0037354E" w:rsidP="003735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Intégration de la langue et de la littératie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246BA9">
              <w:rPr>
                <w:b/>
                <w:bCs/>
                <w:sz w:val="20"/>
                <w:szCs w:val="20"/>
              </w:rPr>
              <w:t>Analyse du texte</w:t>
            </w:r>
            <w:r w:rsidR="00246BA9">
              <w:rPr>
                <w:b/>
                <w:bCs/>
                <w:sz w:val="20"/>
                <w:szCs w:val="20"/>
              </w:rPr>
              <w:t xml:space="preserve"> : </w:t>
            </w:r>
            <w:r w:rsidR="00246BA9">
              <w:rPr>
                <w:sz w:val="20"/>
                <w:szCs w:val="20"/>
              </w:rPr>
              <w:t>texte écrit? texte oral?  texte visuel?</w:t>
            </w:r>
          </w:p>
        </w:tc>
      </w:tr>
      <w:tr w:rsidR="0037354E" w14:paraId="1A37D47B" w14:textId="77777777" w:rsidTr="00387AC6">
        <w:trPr>
          <w:trHeight w:val="440"/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529F7" w14:textId="66076815" w:rsidR="0037354E" w:rsidRPr="002720E9" w:rsidRDefault="0037354E" w:rsidP="0037354E">
            <w:pPr>
              <w:widowControl w:val="0"/>
              <w:rPr>
                <w:b/>
                <w:sz w:val="18"/>
                <w:szCs w:val="18"/>
              </w:rPr>
            </w:pPr>
          </w:p>
        </w:tc>
      </w:tr>
      <w:tr w:rsidR="0037354E" w14:paraId="0EF2B71F" w14:textId="77777777" w:rsidTr="00F2416D">
        <w:trPr>
          <w:trHeight w:val="440"/>
          <w:jc w:val="center"/>
        </w:trPr>
        <w:tc>
          <w:tcPr>
            <w:tcW w:w="11040" w:type="dxa"/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F2DF3" w14:textId="20311B9B" w:rsidR="0037354E" w:rsidRDefault="00C26728" w:rsidP="0037354E">
            <w:pPr>
              <w:widowControl w:val="0"/>
              <w:rPr>
                <w:sz w:val="18"/>
                <w:szCs w:val="18"/>
              </w:rPr>
            </w:pPr>
            <w:proofErr w:type="spellStart"/>
            <w:r>
              <w:rPr>
                <w:b/>
                <w:sz w:val="20"/>
                <w:szCs w:val="20"/>
              </w:rPr>
              <w:t>Activité.s</w:t>
            </w:r>
            <w:proofErr w:type="spellEnd"/>
            <w:r>
              <w:rPr>
                <w:b/>
                <w:sz w:val="20"/>
                <w:szCs w:val="20"/>
              </w:rPr>
              <w:t xml:space="preserve"> de compréhension/production orale : </w:t>
            </w:r>
          </w:p>
        </w:tc>
      </w:tr>
      <w:tr w:rsidR="0037354E" w14:paraId="792A573A" w14:textId="77777777" w:rsidTr="00F2416D">
        <w:trPr>
          <w:trHeight w:val="440"/>
          <w:jc w:val="center"/>
        </w:trPr>
        <w:tc>
          <w:tcPr>
            <w:tcW w:w="11040" w:type="dxa"/>
            <w:tcBorders>
              <w:bottom w:val="single" w:sz="8" w:space="0" w:color="9BBB5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7CCD9" w14:textId="3B55BF44" w:rsidR="0037354E" w:rsidRDefault="0037354E" w:rsidP="0037354E">
            <w:pPr>
              <w:widowControl w:val="0"/>
              <w:rPr>
                <w:b/>
                <w:sz w:val="24"/>
                <w:szCs w:val="24"/>
              </w:rPr>
            </w:pPr>
          </w:p>
        </w:tc>
      </w:tr>
      <w:tr w:rsidR="0037354E" w14:paraId="4AF76550" w14:textId="77777777" w:rsidTr="00F2416D">
        <w:trPr>
          <w:trHeight w:val="440"/>
          <w:jc w:val="center"/>
        </w:trPr>
        <w:tc>
          <w:tcPr>
            <w:tcW w:w="1104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B8483" w14:textId="16FCCF38" w:rsidR="0037354E" w:rsidRPr="00C26728" w:rsidRDefault="0037354E" w:rsidP="0037354E">
            <w:pPr>
              <w:widowControl w:val="0"/>
              <w:rPr>
                <w:b/>
                <w:bCs/>
                <w:sz w:val="20"/>
                <w:szCs w:val="20"/>
              </w:rPr>
            </w:pPr>
            <w:r w:rsidRPr="00C26728">
              <w:rPr>
                <w:b/>
                <w:bCs/>
                <w:sz w:val="20"/>
                <w:szCs w:val="20"/>
              </w:rPr>
              <w:t>Activités de compréhension/production écrite :</w:t>
            </w:r>
          </w:p>
        </w:tc>
      </w:tr>
      <w:tr w:rsidR="0037354E" w14:paraId="088C48CB" w14:textId="77777777" w:rsidTr="000A6F86">
        <w:trPr>
          <w:trHeight w:val="284"/>
          <w:jc w:val="center"/>
        </w:trPr>
        <w:tc>
          <w:tcPr>
            <w:tcW w:w="1104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05C29" w14:textId="77777777" w:rsidR="0037354E" w:rsidRPr="002720E9" w:rsidRDefault="0037354E" w:rsidP="0037354E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AD6BB18" w14:textId="77777777" w:rsidR="00D57999" w:rsidRPr="00F2416D" w:rsidRDefault="00F2416D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  <w:r>
        <w:rPr>
          <w:iCs/>
          <w:sz w:val="12"/>
          <w:szCs w:val="12"/>
        </w:rPr>
        <w:br/>
      </w:r>
    </w:p>
    <w:tbl>
      <w:tblPr>
        <w:tblW w:w="1105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50"/>
      </w:tblGrid>
      <w:tr w:rsidR="00D57999" w14:paraId="53D73848" w14:textId="77777777" w:rsidTr="00246BA9">
        <w:trPr>
          <w:jc w:val="center"/>
        </w:trPr>
        <w:tc>
          <w:tcPr>
            <w:tcW w:w="1105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4769D" w14:textId="0225443B" w:rsidR="00D57999" w:rsidRDefault="00246BA9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Intégration de la perspective autochtone</w:t>
            </w:r>
          </w:p>
        </w:tc>
      </w:tr>
      <w:tr w:rsidR="00D57999" w14:paraId="742BE45E" w14:textId="77777777" w:rsidTr="00246BA9">
        <w:trPr>
          <w:jc w:val="center"/>
        </w:trPr>
        <w:tc>
          <w:tcPr>
            <w:tcW w:w="110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6F46E" w14:textId="77777777" w:rsidR="00D57999" w:rsidRDefault="00D57999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6515EB5A" w14:textId="77777777" w:rsidR="00D57999" w:rsidRDefault="00D57999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0AA848CF" w14:textId="77777777" w:rsidR="00246BA9" w:rsidRPr="00F2416D" w:rsidRDefault="00246BA9" w:rsidP="00246BA9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5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50"/>
      </w:tblGrid>
      <w:tr w:rsidR="00246BA9" w14:paraId="4AE05BAD" w14:textId="77777777" w:rsidTr="00D40007">
        <w:trPr>
          <w:jc w:val="center"/>
        </w:trPr>
        <w:tc>
          <w:tcPr>
            <w:tcW w:w="11050" w:type="dxa"/>
            <w:shd w:val="clear" w:color="auto" w:fill="E6EED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DE252" w14:textId="77777777" w:rsidR="00246BA9" w:rsidRDefault="00246BA9" w:rsidP="00D400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Pistes de différenciation pédagogique : </w:t>
            </w:r>
            <w:r w:rsidRPr="00D57999">
              <w:rPr>
                <w:bCs/>
                <w:color w:val="000000"/>
                <w:sz w:val="20"/>
                <w:szCs w:val="20"/>
              </w:rPr>
              <w:t>(Appui</w:t>
            </w:r>
            <w:r>
              <w:rPr>
                <w:bCs/>
                <w:color w:val="000000"/>
                <w:sz w:val="20"/>
                <w:szCs w:val="20"/>
              </w:rPr>
              <w:t xml:space="preserve"> universel/ciblé/spécialisé)</w:t>
            </w:r>
          </w:p>
        </w:tc>
      </w:tr>
      <w:tr w:rsidR="00246BA9" w14:paraId="09CFAB72" w14:textId="77777777" w:rsidTr="00D40007">
        <w:trPr>
          <w:jc w:val="center"/>
        </w:trPr>
        <w:tc>
          <w:tcPr>
            <w:tcW w:w="110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9C74E" w14:textId="77777777" w:rsidR="00246BA9" w:rsidRDefault="00246BA9" w:rsidP="00D400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9D6282D" w14:textId="77777777" w:rsidR="00C26728" w:rsidRDefault="00C26728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</w:p>
    <w:p w14:paraId="0AE4C667" w14:textId="77CFF9BF" w:rsidR="000A3A2F" w:rsidRDefault="000A3A2F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  <w:r>
        <w:rPr>
          <w:b/>
          <w:iCs/>
          <w:sz w:val="36"/>
          <w:szCs w:val="36"/>
        </w:rPr>
        <w:lastRenderedPageBreak/>
        <w:t>Déroulement de l’activité d’apprentissage</w:t>
      </w:r>
      <w:r w:rsidR="001E3C32">
        <w:rPr>
          <w:b/>
          <w:iCs/>
          <w:sz w:val="36"/>
          <w:szCs w:val="36"/>
        </w:rPr>
        <w:t> :</w:t>
      </w:r>
    </w:p>
    <w:p w14:paraId="00AD0575" w14:textId="77777777" w:rsidR="00C26728" w:rsidRDefault="00C26728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514C1B53" w14:textId="6FC129C6" w:rsidR="000A3A2F" w:rsidRDefault="000A3A2F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7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6237"/>
        <w:gridCol w:w="3544"/>
      </w:tblGrid>
      <w:tr w:rsidR="00166765" w14:paraId="449F15B9" w14:textId="07E87B29" w:rsidTr="0037354E">
        <w:trPr>
          <w:jc w:val="center"/>
        </w:trPr>
        <w:tc>
          <w:tcPr>
            <w:tcW w:w="7503" w:type="dxa"/>
            <w:gridSpan w:val="2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18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C9791" w14:textId="3878CE43" w:rsid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41946BBE" wp14:editId="6282717F">
                  <wp:extent cx="234440" cy="238863"/>
                  <wp:effectExtent l="0" t="0" r="0" b="254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33" cy="246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671F4F05" wp14:editId="6F4846F2">
                  <wp:extent cx="109780" cy="209005"/>
                  <wp:effectExtent l="0" t="0" r="508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88" cy="218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7DEB8095" wp14:editId="114E056E">
                  <wp:extent cx="238863" cy="226291"/>
                  <wp:effectExtent l="0" t="0" r="2540" b="254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03" cy="23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  <w:sz w:val="24"/>
                <w:szCs w:val="24"/>
              </w:rPr>
              <w:t xml:space="preserve">  AVANT préparation</w:t>
            </w: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185"/>
          </w:tcPr>
          <w:p w14:paraId="7CC998CA" w14:textId="77777777" w:rsid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noProof/>
                <w:color w:val="000000"/>
                <w:sz w:val="24"/>
                <w:szCs w:val="24"/>
              </w:rPr>
            </w:pPr>
          </w:p>
        </w:tc>
      </w:tr>
      <w:tr w:rsidR="00166765" w14:paraId="7C31CB99" w14:textId="5CF76B1D" w:rsidTr="0037354E">
        <w:trPr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12E81" w14:textId="000AE930" w:rsidR="00166765" w:rsidRPr="00B40332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16"/>
                <w:szCs w:val="16"/>
              </w:rPr>
            </w:pPr>
            <w:r w:rsidRPr="00B40332">
              <w:rPr>
                <w:b/>
                <w:sz w:val="16"/>
                <w:szCs w:val="16"/>
              </w:rPr>
              <w:t>Temps prévu</w:t>
            </w: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054B90A7" w14:textId="5015BE87" w:rsidR="00166765" w:rsidRP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 w:rsidRPr="00166765">
              <w:rPr>
                <w:b/>
                <w:sz w:val="16"/>
                <w:szCs w:val="16"/>
              </w:rPr>
              <w:t>Activités</w:t>
            </w: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1AD52528" w14:textId="35C2F72A" w:rsidR="00166765" w:rsidRPr="00166765" w:rsidRDefault="00166765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Matériaux, ressources, technologies</w:t>
            </w:r>
          </w:p>
        </w:tc>
      </w:tr>
      <w:tr w:rsidR="00166765" w:rsidRPr="002720E9" w14:paraId="2A6106EE" w14:textId="7DFF3F67" w:rsidTr="0037354E">
        <w:trPr>
          <w:trHeight w:val="440"/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53F0F" w14:textId="469786E6" w:rsidR="00166765" w:rsidRPr="002720E9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21953435" w14:textId="77777777" w:rsidR="00166765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558148F9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3C50B29C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1191EAF5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70D051EF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07C23497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7793F112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2CEB89F7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40C31380" w14:textId="77777777" w:rsidR="000A6F86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  <w:p w14:paraId="4CCB3872" w14:textId="631892C2" w:rsidR="000A6F86" w:rsidRPr="002720E9" w:rsidRDefault="000A6F86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44304462" w14:textId="77777777" w:rsidR="00166765" w:rsidRPr="002720E9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  <w:tr w:rsidR="00166765" w14:paraId="0E820174" w14:textId="0ABC4815" w:rsidTr="0037354E">
        <w:trPr>
          <w:trHeight w:val="440"/>
          <w:jc w:val="center"/>
        </w:trPr>
        <w:tc>
          <w:tcPr>
            <w:tcW w:w="7503" w:type="dxa"/>
            <w:gridSpan w:val="2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30548" w14:textId="3018E43A" w:rsidR="00166765" w:rsidRPr="002720E9" w:rsidRDefault="00166765" w:rsidP="00387AC6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469CDE7F" wp14:editId="1C46A472">
                  <wp:extent cx="256383" cy="253793"/>
                  <wp:effectExtent l="0" t="0" r="0" b="6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7" cy="269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  <w:sz w:val="24"/>
                <w:szCs w:val="24"/>
              </w:rPr>
              <w:t xml:space="preserve">   PENDANT réalisation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</w:tcPr>
          <w:p w14:paraId="7426175B" w14:textId="77777777" w:rsidR="00166765" w:rsidRDefault="00166765" w:rsidP="00387AC6">
            <w:pPr>
              <w:widowControl w:val="0"/>
              <w:rPr>
                <w:b/>
                <w:noProof/>
                <w:color w:val="000000"/>
                <w:sz w:val="24"/>
                <w:szCs w:val="24"/>
              </w:rPr>
            </w:pPr>
          </w:p>
        </w:tc>
      </w:tr>
      <w:tr w:rsidR="00166765" w14:paraId="0A7B8383" w14:textId="745AF411" w:rsidTr="0037354E">
        <w:trPr>
          <w:trHeight w:val="25"/>
          <w:jc w:val="center"/>
        </w:trPr>
        <w:tc>
          <w:tcPr>
            <w:tcW w:w="1266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E75D7" w14:textId="08F8B8CF" w:rsidR="00166765" w:rsidRPr="00B40332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 w:rsidRPr="00B40332">
              <w:rPr>
                <w:b/>
                <w:sz w:val="16"/>
                <w:szCs w:val="16"/>
              </w:rPr>
              <w:t>Temps prévu</w:t>
            </w:r>
          </w:p>
        </w:tc>
        <w:tc>
          <w:tcPr>
            <w:tcW w:w="6237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5C5AC6A2" w14:textId="6D3B120A" w:rsidR="00166765" w:rsidRPr="00B40332" w:rsidRDefault="00166765" w:rsidP="00B40332">
            <w:pPr>
              <w:rPr>
                <w:sz w:val="16"/>
                <w:szCs w:val="16"/>
              </w:rPr>
            </w:pPr>
            <w:r w:rsidRPr="00166765">
              <w:rPr>
                <w:b/>
                <w:sz w:val="16"/>
                <w:szCs w:val="16"/>
              </w:rPr>
              <w:t>Activités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605233AC" w14:textId="6D375B3A" w:rsidR="00166765" w:rsidRPr="00166765" w:rsidRDefault="00166765" w:rsidP="00B4033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Matériaux, ressources, technologies</w:t>
            </w:r>
          </w:p>
        </w:tc>
      </w:tr>
      <w:tr w:rsidR="00166765" w14:paraId="5DF3690F" w14:textId="4C95454B" w:rsidTr="0037354E">
        <w:trPr>
          <w:trHeight w:val="440"/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7DFE" w14:textId="4EB9BD14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42544BD2" w14:textId="77777777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5297D427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535963C5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0847E16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A0F0731" w14:textId="07CD5F28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6CC82D83" w14:textId="5686EC54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1254888" w14:textId="5E5C401A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4141637" w14:textId="61A4FD9E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1A274BC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344638F4" w14:textId="77777777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  <w:p w14:paraId="16E157D6" w14:textId="4D93A5A3" w:rsidR="000A6F86" w:rsidRDefault="000A6F86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FFF"/>
          </w:tcPr>
          <w:p w14:paraId="15903919" w14:textId="77777777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</w:tr>
      <w:tr w:rsidR="00166765" w:rsidRPr="002720E9" w14:paraId="6C3C6167" w14:textId="58EB284E" w:rsidTr="0037354E">
        <w:trPr>
          <w:trHeight w:val="18"/>
          <w:jc w:val="center"/>
        </w:trPr>
        <w:tc>
          <w:tcPr>
            <w:tcW w:w="7503" w:type="dxa"/>
            <w:gridSpan w:val="2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03D59" w14:textId="4E8759F4" w:rsidR="00166765" w:rsidRPr="002720E9" w:rsidRDefault="00166765" w:rsidP="00173DBC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2A109D46" wp14:editId="1C4AF332">
                  <wp:extent cx="310393" cy="310393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81" cy="315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0000"/>
                <w:sz w:val="24"/>
                <w:szCs w:val="24"/>
              </w:rPr>
              <w:t xml:space="preserve">  APRÈS intégration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2CC" w:themeColor="accent4" w:themeTint="33"/>
              <w:right w:val="single" w:sz="8" w:space="0" w:color="FFF185"/>
            </w:tcBorders>
            <w:shd w:val="clear" w:color="auto" w:fill="FFF185"/>
          </w:tcPr>
          <w:p w14:paraId="50762954" w14:textId="77777777" w:rsidR="00166765" w:rsidRDefault="00166765" w:rsidP="00173DBC">
            <w:pPr>
              <w:widowControl w:val="0"/>
              <w:rPr>
                <w:b/>
                <w:noProof/>
                <w:color w:val="000000"/>
                <w:sz w:val="24"/>
                <w:szCs w:val="24"/>
              </w:rPr>
            </w:pPr>
          </w:p>
        </w:tc>
      </w:tr>
      <w:tr w:rsidR="00166765" w:rsidRPr="002720E9" w14:paraId="19295668" w14:textId="601C520E" w:rsidTr="0037354E">
        <w:trPr>
          <w:trHeight w:val="25"/>
          <w:jc w:val="center"/>
        </w:trPr>
        <w:tc>
          <w:tcPr>
            <w:tcW w:w="1266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1A08E" w14:textId="636031AC" w:rsidR="00166765" w:rsidRPr="00B40332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 w:rsidRPr="00B40332">
              <w:rPr>
                <w:b/>
                <w:sz w:val="16"/>
                <w:szCs w:val="16"/>
              </w:rPr>
              <w:t>Temps prévu</w:t>
            </w:r>
          </w:p>
        </w:tc>
        <w:tc>
          <w:tcPr>
            <w:tcW w:w="6237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212F994D" w14:textId="0E2FF10A" w:rsidR="00166765" w:rsidRPr="00B40332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 w:rsidRPr="00166765">
              <w:rPr>
                <w:b/>
                <w:sz w:val="16"/>
                <w:szCs w:val="16"/>
              </w:rPr>
              <w:t>Activités</w:t>
            </w:r>
          </w:p>
        </w:tc>
        <w:tc>
          <w:tcPr>
            <w:tcW w:w="3544" w:type="dxa"/>
            <w:tcBorders>
              <w:top w:val="single" w:sz="8" w:space="0" w:color="FFF2CC" w:themeColor="accent4" w:themeTint="33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3984DB6C" w14:textId="7FB3B8C7" w:rsidR="00166765" w:rsidRPr="00166765" w:rsidRDefault="00166765" w:rsidP="00173DBC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Matériaux, ressources, technologies</w:t>
            </w:r>
          </w:p>
        </w:tc>
      </w:tr>
      <w:tr w:rsidR="00166765" w:rsidRPr="002720E9" w14:paraId="75B2E1A7" w14:textId="38E28D22" w:rsidTr="0037354E">
        <w:trPr>
          <w:trHeight w:val="440"/>
          <w:jc w:val="center"/>
        </w:trPr>
        <w:tc>
          <w:tcPr>
            <w:tcW w:w="1266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8DD54" w14:textId="7795F3E0" w:rsidR="00166765" w:rsidRDefault="00166765" w:rsidP="00173DBC">
            <w:pPr>
              <w:widowControl w:val="0"/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7C17DC8D" w14:textId="77777777" w:rsidR="00166765" w:rsidRDefault="00166765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367FCC8E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6078E377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60B89ACD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155DBEA8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551CB9BC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1F1F1DF7" w14:textId="77777777" w:rsidR="000A6F86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  <w:p w14:paraId="6F8FAB7E" w14:textId="4A0E3BF6" w:rsidR="000A6F86" w:rsidRPr="002720E9" w:rsidRDefault="000A6F86" w:rsidP="00173DBC">
            <w:pPr>
              <w:widowControl w:val="0"/>
              <w:rPr>
                <w:b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8" w:space="0" w:color="FFF185"/>
              <w:left w:val="single" w:sz="8" w:space="0" w:color="FFF185"/>
              <w:bottom w:val="single" w:sz="8" w:space="0" w:color="FFF185"/>
              <w:right w:val="single" w:sz="8" w:space="0" w:color="FFF185"/>
            </w:tcBorders>
            <w:shd w:val="clear" w:color="auto" w:fill="FFFFFF"/>
          </w:tcPr>
          <w:p w14:paraId="664D3574" w14:textId="77777777" w:rsidR="00166765" w:rsidRPr="002720E9" w:rsidRDefault="00166765" w:rsidP="00173DBC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06C7CFA" w14:textId="03D3E6A8" w:rsidR="000A3A2F" w:rsidRDefault="000A3A2F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7344807D" w14:textId="260223DD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3B2690DB" w14:textId="518FE48B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69C7CC30" w14:textId="77777777" w:rsidR="00C26728" w:rsidRDefault="00C26728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</w:p>
    <w:p w14:paraId="72098463" w14:textId="77777777" w:rsidR="00C26728" w:rsidRDefault="00C26728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</w:p>
    <w:p w14:paraId="183F912C" w14:textId="08B710BB" w:rsidR="001E3C32" w:rsidRDefault="001E3C32" w:rsidP="00F2416D">
      <w:pPr>
        <w:tabs>
          <w:tab w:val="center" w:pos="4320"/>
          <w:tab w:val="right" w:pos="8640"/>
        </w:tabs>
        <w:rPr>
          <w:b/>
          <w:iCs/>
          <w:sz w:val="36"/>
          <w:szCs w:val="36"/>
        </w:rPr>
      </w:pPr>
      <w:r>
        <w:rPr>
          <w:b/>
          <w:iCs/>
          <w:sz w:val="36"/>
          <w:szCs w:val="36"/>
        </w:rPr>
        <w:lastRenderedPageBreak/>
        <w:t>Réflexion sur l’activité </w:t>
      </w:r>
      <w:r w:rsidR="00C26728">
        <w:rPr>
          <w:b/>
          <w:iCs/>
          <w:sz w:val="36"/>
          <w:szCs w:val="36"/>
        </w:rPr>
        <w:t>d’apprentissage</w:t>
      </w:r>
      <w:r>
        <w:rPr>
          <w:b/>
          <w:iCs/>
          <w:sz w:val="36"/>
          <w:szCs w:val="36"/>
        </w:rPr>
        <w:t xml:space="preserve"> </w:t>
      </w:r>
    </w:p>
    <w:p w14:paraId="06A8BB1A" w14:textId="05B7569F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1E3C32" w14:paraId="313E8EA7" w14:textId="77777777" w:rsidTr="001E3C32">
        <w:trPr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66F09" w14:textId="5957CE48" w:rsidR="001E3C32" w:rsidRDefault="001E3C32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Qu’est-ce qui a bien fonctionné?</w:t>
            </w:r>
          </w:p>
        </w:tc>
      </w:tr>
      <w:tr w:rsidR="001E3C32" w14:paraId="5F2DAC64" w14:textId="77777777" w:rsidTr="001E3C32">
        <w:trPr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3631A" w14:textId="77777777" w:rsidR="001E3C32" w:rsidRDefault="001E3C32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1E3C32" w14:paraId="6174F79F" w14:textId="77777777" w:rsidTr="001E3C32">
        <w:trPr>
          <w:trHeight w:val="25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B7142" w14:textId="6125F306" w:rsidR="001E3C32" w:rsidRDefault="001E3C32" w:rsidP="00387A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Qu’est-ce que je garderais?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1E3C32" w:rsidRPr="002720E9" w14:paraId="13B15276" w14:textId="77777777" w:rsidTr="001E3C32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C7856" w14:textId="77777777" w:rsidR="001E3C32" w:rsidRPr="002720E9" w:rsidRDefault="001E3C32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  <w:tr w:rsidR="001E3C32" w14:paraId="07EB6131" w14:textId="77777777" w:rsidTr="001E3C32">
        <w:trPr>
          <w:trHeight w:val="389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53CD5" w14:textId="59AE62A9" w:rsidR="001E3C32" w:rsidRDefault="001E3C32" w:rsidP="00387AC6">
            <w:pPr>
              <w:widowControl w:val="0"/>
              <w:rPr>
                <w:sz w:val="18"/>
                <w:szCs w:val="18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Qu’est-ce que je changerais? </w:t>
            </w:r>
          </w:p>
        </w:tc>
      </w:tr>
      <w:tr w:rsidR="001E3C32" w14:paraId="4A78C5ED" w14:textId="77777777" w:rsidTr="001E3C32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C55E9" w14:textId="1FF188BC" w:rsidR="001E3C32" w:rsidRPr="001E3C32" w:rsidRDefault="001E3C32" w:rsidP="00387AC6">
            <w:pPr>
              <w:widowControl w:val="0"/>
              <w:rPr>
                <w:bCs/>
                <w:sz w:val="24"/>
                <w:szCs w:val="24"/>
              </w:rPr>
            </w:pPr>
          </w:p>
        </w:tc>
      </w:tr>
      <w:tr w:rsidR="001E3C32" w:rsidRPr="002720E9" w14:paraId="495821E4" w14:textId="77777777" w:rsidTr="001E3C32">
        <w:trPr>
          <w:trHeight w:val="163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DFFB9" w14:textId="04CA6A71" w:rsidR="001E3C32" w:rsidRPr="002720E9" w:rsidRDefault="001E3C32" w:rsidP="00387AC6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color w:val="000000"/>
                <w:sz w:val="24"/>
                <w:szCs w:val="24"/>
              </w:rPr>
              <w:t>Combien je sais que les élèves ont appris? – Preuves d’apprentissage – Preuves d’engagement</w:t>
            </w:r>
          </w:p>
        </w:tc>
      </w:tr>
      <w:tr w:rsidR="001E3C32" w:rsidRPr="002720E9" w14:paraId="3AF493B5" w14:textId="77777777" w:rsidTr="001E3C32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8FED2" w14:textId="77777777" w:rsidR="001E3C32" w:rsidRPr="002720E9" w:rsidRDefault="001E3C32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582D306" w14:textId="382238AB" w:rsidR="001E3C32" w:rsidRDefault="001E3C3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13E4BB8F" w14:textId="48FC22B5" w:rsidR="00C75892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0BCC57B8" w14:textId="394DD8C7" w:rsidR="00C75892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p w14:paraId="7A822733" w14:textId="6E26D8B8" w:rsidR="00C75892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tbl>
      <w:tblPr>
        <w:tblW w:w="11040" w:type="dxa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600" w:firstRow="0" w:lastRow="0" w:firstColumn="0" w:lastColumn="0" w:noHBand="1" w:noVBand="1"/>
      </w:tblPr>
      <w:tblGrid>
        <w:gridCol w:w="11040"/>
      </w:tblGrid>
      <w:tr w:rsidR="00C75892" w:rsidRPr="002720E9" w14:paraId="44694459" w14:textId="77777777" w:rsidTr="00387AC6">
        <w:trPr>
          <w:trHeight w:val="163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93E0C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43886" w14:textId="690FCB1D" w:rsidR="00C75892" w:rsidRPr="002720E9" w:rsidRDefault="00C75892" w:rsidP="00387AC6">
            <w:pPr>
              <w:widowControl w:val="0"/>
              <w:rPr>
                <w:b/>
                <w:sz w:val="18"/>
                <w:szCs w:val="18"/>
              </w:rPr>
            </w:pPr>
            <w:r>
              <w:rPr>
                <w:b/>
                <w:color w:val="000000"/>
                <w:sz w:val="24"/>
                <w:szCs w:val="24"/>
              </w:rPr>
              <w:t>Prochaines étapes afin de poursuivre l’apprentissage</w:t>
            </w:r>
          </w:p>
        </w:tc>
      </w:tr>
      <w:tr w:rsidR="00C75892" w:rsidRPr="002720E9" w14:paraId="7DCE1D78" w14:textId="77777777" w:rsidTr="00387AC6">
        <w:trPr>
          <w:trHeight w:val="440"/>
          <w:jc w:val="center"/>
        </w:trPr>
        <w:tc>
          <w:tcPr>
            <w:tcW w:w="11040" w:type="dxa"/>
            <w:tcBorders>
              <w:top w:val="single" w:sz="8" w:space="0" w:color="93E0CF"/>
              <w:left w:val="single" w:sz="8" w:space="0" w:color="93E0CF"/>
              <w:bottom w:val="single" w:sz="8" w:space="0" w:color="93E0CF"/>
              <w:right w:val="single" w:sz="8" w:space="0" w:color="93E0C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FD1BE" w14:textId="77777777" w:rsidR="00C75892" w:rsidRPr="002720E9" w:rsidRDefault="00C75892" w:rsidP="00387AC6">
            <w:pPr>
              <w:widowControl w:val="0"/>
              <w:rPr>
                <w:b/>
                <w:sz w:val="18"/>
                <w:szCs w:val="18"/>
              </w:rPr>
            </w:pPr>
          </w:p>
        </w:tc>
      </w:tr>
    </w:tbl>
    <w:p w14:paraId="6354FB29" w14:textId="77777777" w:rsidR="00C75892" w:rsidRPr="00F2416D" w:rsidRDefault="00C75892" w:rsidP="00F2416D">
      <w:pPr>
        <w:tabs>
          <w:tab w:val="center" w:pos="4320"/>
          <w:tab w:val="right" w:pos="8640"/>
        </w:tabs>
        <w:rPr>
          <w:iCs/>
          <w:sz w:val="12"/>
          <w:szCs w:val="12"/>
        </w:rPr>
      </w:pPr>
    </w:p>
    <w:sectPr w:rsidR="00C75892" w:rsidRPr="00F2416D" w:rsidSect="00C26728">
      <w:pgSz w:w="12240" w:h="15840"/>
      <w:pgMar w:top="1510" w:right="1440" w:bottom="90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D1C6F" w14:textId="77777777" w:rsidR="005D5E19" w:rsidRDefault="005D5E19" w:rsidP="00DF7719">
      <w:r>
        <w:separator/>
      </w:r>
    </w:p>
  </w:endnote>
  <w:endnote w:type="continuationSeparator" w:id="0">
    <w:p w14:paraId="38591176" w14:textId="77777777" w:rsidR="005D5E19" w:rsidRDefault="005D5E19" w:rsidP="00DF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0BF43" w14:textId="77777777" w:rsidR="005D5E19" w:rsidRDefault="005D5E19" w:rsidP="00DF7719">
      <w:r>
        <w:separator/>
      </w:r>
    </w:p>
  </w:footnote>
  <w:footnote w:type="continuationSeparator" w:id="0">
    <w:p w14:paraId="53074D8A" w14:textId="77777777" w:rsidR="005D5E19" w:rsidRDefault="005D5E19" w:rsidP="00DF7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719"/>
    <w:rsid w:val="000A3A2F"/>
    <w:rsid w:val="000A6F86"/>
    <w:rsid w:val="00166765"/>
    <w:rsid w:val="00173DBC"/>
    <w:rsid w:val="001E3C32"/>
    <w:rsid w:val="00246BA9"/>
    <w:rsid w:val="002720E9"/>
    <w:rsid w:val="002F2EE8"/>
    <w:rsid w:val="0037354E"/>
    <w:rsid w:val="004162D3"/>
    <w:rsid w:val="00446FC5"/>
    <w:rsid w:val="00483510"/>
    <w:rsid w:val="004916DB"/>
    <w:rsid w:val="005A1CCB"/>
    <w:rsid w:val="005D5E19"/>
    <w:rsid w:val="006315A8"/>
    <w:rsid w:val="00775641"/>
    <w:rsid w:val="008617E3"/>
    <w:rsid w:val="008957B4"/>
    <w:rsid w:val="008C3851"/>
    <w:rsid w:val="00910C55"/>
    <w:rsid w:val="009D7488"/>
    <w:rsid w:val="009E583A"/>
    <w:rsid w:val="00A40FBF"/>
    <w:rsid w:val="00A51810"/>
    <w:rsid w:val="00A81326"/>
    <w:rsid w:val="00B40332"/>
    <w:rsid w:val="00B46E6B"/>
    <w:rsid w:val="00B73D89"/>
    <w:rsid w:val="00B767F1"/>
    <w:rsid w:val="00BC5249"/>
    <w:rsid w:val="00C26728"/>
    <w:rsid w:val="00C602E3"/>
    <w:rsid w:val="00C75892"/>
    <w:rsid w:val="00D02D6F"/>
    <w:rsid w:val="00D37249"/>
    <w:rsid w:val="00D57999"/>
    <w:rsid w:val="00D85203"/>
    <w:rsid w:val="00DB04CA"/>
    <w:rsid w:val="00DF1CBC"/>
    <w:rsid w:val="00DF7719"/>
    <w:rsid w:val="00E03CAB"/>
    <w:rsid w:val="00F2416D"/>
    <w:rsid w:val="00F83B57"/>
    <w:rsid w:val="00FF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C687FD"/>
  <w15:chartTrackingRefBased/>
  <w15:docId w15:val="{62382ED3-571D-8344-9866-5AC6F942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CAB"/>
    <w:rPr>
      <w:rFonts w:ascii="Calibri" w:eastAsia="Calibri" w:hAnsi="Calibri" w:cs="Calibri"/>
      <w:sz w:val="22"/>
      <w:szCs w:val="22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F7719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DF7719"/>
  </w:style>
  <w:style w:type="paragraph" w:styleId="Pieddepage">
    <w:name w:val="footer"/>
    <w:basedOn w:val="Normal"/>
    <w:link w:val="PieddepageCar"/>
    <w:uiPriority w:val="99"/>
    <w:unhideWhenUsed/>
    <w:rsid w:val="00DF7719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F7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3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4F4D2C-CFDA-3045-9C03-9573DDD85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175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Céline N</dc:creator>
  <cp:keywords/>
  <dc:description/>
  <cp:lastModifiedBy>Chantal Viens</cp:lastModifiedBy>
  <cp:revision>28</cp:revision>
  <dcterms:created xsi:type="dcterms:W3CDTF">2022-06-14T20:59:00Z</dcterms:created>
  <dcterms:modified xsi:type="dcterms:W3CDTF">2022-11-28T21:07:00Z</dcterms:modified>
</cp:coreProperties>
</file>